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8694E" w:rsidRPr="00C55E70" w:rsidTr="002744FA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F8694E" w:rsidRPr="00C55E70" w:rsidRDefault="00F8694E" w:rsidP="0031645A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8694E" w:rsidRPr="00C55E70" w:rsidRDefault="00F8694E" w:rsidP="0031645A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BA8" w:rsidRPr="00243BA8" w:rsidRDefault="00243BA8" w:rsidP="00243BA8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43BA8">
              <w:rPr>
                <w:sz w:val="24"/>
                <w:szCs w:val="24"/>
              </w:rPr>
              <w:t>Анкета иностранной структуры без образования юридического лица</w:t>
            </w:r>
          </w:p>
          <w:p w:rsidR="00426315" w:rsidRDefault="00426315" w:rsidP="002744FA">
            <w:pPr>
              <w:rPr>
                <w:sz w:val="18"/>
                <w:szCs w:val="18"/>
              </w:rPr>
            </w:pPr>
          </w:p>
          <w:p w:rsidR="00D0556A" w:rsidRDefault="00D0556A" w:rsidP="002744FA">
            <w:pPr>
              <w:rPr>
                <w:sz w:val="18"/>
                <w:szCs w:val="18"/>
              </w:rPr>
            </w:pPr>
          </w:p>
          <w:p w:rsidR="002744FA" w:rsidRDefault="002744FA" w:rsidP="00274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F8694E" w:rsidRPr="00C55E70" w:rsidRDefault="002744FA" w:rsidP="000233B7">
            <w:pPr>
              <w:jc w:val="center"/>
              <w:rPr>
                <w:sz w:val="18"/>
              </w:rPr>
            </w:pPr>
            <w:r w:rsidRPr="00C55E70">
              <w:rPr>
                <w:i/>
                <w:sz w:val="12"/>
                <w:szCs w:val="12"/>
              </w:rPr>
              <w:t xml:space="preserve"> (заполняется сотрудником </w:t>
            </w:r>
            <w:r w:rsidR="000233B7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1" w:rsidRDefault="00F35771" w:rsidP="00F35771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326E03" w:rsidRPr="00C55E70" w:rsidRDefault="00326E03" w:rsidP="00F35771">
            <w:pPr>
              <w:rPr>
                <w:i/>
                <w:sz w:val="12"/>
                <w:szCs w:val="12"/>
              </w:rPr>
            </w:pPr>
          </w:p>
          <w:p w:rsidR="00F35771" w:rsidRDefault="00F35771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326E03" w:rsidRPr="005F3F7A" w:rsidRDefault="00326E03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F35771" w:rsidRPr="005F3F7A" w:rsidRDefault="00F35771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F8694E" w:rsidRPr="008D134E" w:rsidRDefault="00F8694E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16320" w:rsidRDefault="00916320" w:rsidP="00F8694E">
      <w:pPr>
        <w:rPr>
          <w:b/>
          <w:sz w:val="20"/>
          <w:szCs w:val="20"/>
        </w:rPr>
      </w:pPr>
    </w:p>
    <w:p w:rsidR="00916320" w:rsidRDefault="00916320" w:rsidP="00F8694E">
      <w:pPr>
        <w:rPr>
          <w:b/>
          <w:sz w:val="20"/>
          <w:szCs w:val="20"/>
          <w:lang w:val="en-US"/>
        </w:rPr>
      </w:pPr>
    </w:p>
    <w:p w:rsidR="003C005B" w:rsidRDefault="003C005B" w:rsidP="00F8694E">
      <w:pPr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5635"/>
      </w:tblGrid>
      <w:tr w:rsidR="002A058C" w:rsidTr="00CA2371">
        <w:tc>
          <w:tcPr>
            <w:tcW w:w="534" w:type="dxa"/>
          </w:tcPr>
          <w:p w:rsidR="002A058C" w:rsidRPr="005466C4" w:rsidRDefault="002A058C" w:rsidP="00BD3B72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A058C" w:rsidRPr="005466C4" w:rsidRDefault="002A058C" w:rsidP="00BD3B72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635" w:type="dxa"/>
          </w:tcPr>
          <w:p w:rsidR="002A058C" w:rsidRPr="00AF66E5" w:rsidRDefault="002A058C" w:rsidP="003B4775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 w:rsidRPr="003A71F7">
              <w:rPr>
                <w:sz w:val="20"/>
                <w:szCs w:val="20"/>
              </w:rPr>
              <w:t>клиент</w:t>
            </w:r>
          </w:p>
          <w:p w:rsidR="002A058C" w:rsidRPr="00AF66E5" w:rsidRDefault="002A058C" w:rsidP="003B4775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представитель </w:t>
            </w:r>
            <w:r w:rsidRPr="003A71F7">
              <w:rPr>
                <w:sz w:val="20"/>
                <w:szCs w:val="20"/>
              </w:rPr>
              <w:t>клиент</w:t>
            </w:r>
            <w:r>
              <w:rPr>
                <w:sz w:val="20"/>
                <w:szCs w:val="20"/>
              </w:rPr>
              <w:t>а</w:t>
            </w:r>
          </w:p>
          <w:p w:rsidR="002A058C" w:rsidRPr="003A71F7" w:rsidRDefault="002A058C" w:rsidP="003B4775">
            <w:pPr>
              <w:ind w:left="261" w:hanging="261"/>
              <w:rPr>
                <w:sz w:val="20"/>
                <w:szCs w:val="20"/>
              </w:rPr>
            </w:pPr>
            <w:r w:rsidRPr="003A71F7">
              <w:rPr>
                <w:sz w:val="20"/>
                <w:szCs w:val="20"/>
              </w:rPr>
              <w:sym w:font="Wingdings" w:char="F06F"/>
            </w:r>
            <w:proofErr w:type="spellStart"/>
            <w:r w:rsidRPr="003A71F7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BD3B72" w:rsidTr="00CA2371">
        <w:tc>
          <w:tcPr>
            <w:tcW w:w="534" w:type="dxa"/>
          </w:tcPr>
          <w:p w:rsidR="00BD3B72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BD3B72" w:rsidRPr="005466C4" w:rsidRDefault="00BD3B72" w:rsidP="003C42A1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635" w:type="dxa"/>
          </w:tcPr>
          <w:p w:rsidR="00BD3B72" w:rsidRDefault="00BD3B72" w:rsidP="00F8694E">
            <w:pPr>
              <w:rPr>
                <w:b/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BD3B72" w:rsidRPr="005466C4" w:rsidRDefault="00BD3B72" w:rsidP="003C42A1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635" w:type="dxa"/>
          </w:tcPr>
          <w:p w:rsidR="00BD3B72" w:rsidRDefault="00BD3B72" w:rsidP="00F8694E">
            <w:pPr>
              <w:rPr>
                <w:b/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BD3B72" w:rsidRPr="005466C4" w:rsidRDefault="00BD3B72" w:rsidP="003C42A1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635" w:type="dxa"/>
          </w:tcPr>
          <w:p w:rsidR="00BD3B72" w:rsidRDefault="00BD3B72" w:rsidP="00F8694E">
            <w:pPr>
              <w:rPr>
                <w:b/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BD3B72" w:rsidRPr="005466C4" w:rsidRDefault="00BD3B72" w:rsidP="003C42A1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Полное наименование на иностранном языке</w:t>
            </w:r>
          </w:p>
        </w:tc>
        <w:tc>
          <w:tcPr>
            <w:tcW w:w="5635" w:type="dxa"/>
          </w:tcPr>
          <w:p w:rsidR="00BD3B72" w:rsidRDefault="00BD3B72" w:rsidP="00F8694E">
            <w:pPr>
              <w:rPr>
                <w:b/>
                <w:sz w:val="20"/>
                <w:szCs w:val="20"/>
              </w:rPr>
            </w:pPr>
          </w:p>
        </w:tc>
      </w:tr>
      <w:tr w:rsidR="00BD3B72" w:rsidTr="00CA2371">
        <w:tc>
          <w:tcPr>
            <w:tcW w:w="534" w:type="dxa"/>
          </w:tcPr>
          <w:p w:rsidR="00BD3B72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BD3B72" w:rsidRPr="005466C4" w:rsidRDefault="00BD3B72" w:rsidP="003C42A1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Сокращенное наименование на иностранном языке</w:t>
            </w:r>
          </w:p>
        </w:tc>
        <w:tc>
          <w:tcPr>
            <w:tcW w:w="5635" w:type="dxa"/>
          </w:tcPr>
          <w:p w:rsidR="00BD3B72" w:rsidRDefault="00BD3B72" w:rsidP="00F8694E">
            <w:pPr>
              <w:rPr>
                <w:b/>
                <w:sz w:val="20"/>
                <w:szCs w:val="20"/>
              </w:rPr>
            </w:pPr>
          </w:p>
        </w:tc>
      </w:tr>
      <w:tr w:rsidR="00581777" w:rsidTr="00CA2371">
        <w:tc>
          <w:tcPr>
            <w:tcW w:w="534" w:type="dxa"/>
          </w:tcPr>
          <w:p w:rsidR="00581777" w:rsidRPr="005466C4" w:rsidRDefault="00581777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581777" w:rsidRPr="005466C4" w:rsidRDefault="00581777" w:rsidP="0013632A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</w:t>
            </w:r>
          </w:p>
        </w:tc>
        <w:tc>
          <w:tcPr>
            <w:tcW w:w="5635" w:type="dxa"/>
          </w:tcPr>
          <w:p w:rsidR="00581777" w:rsidRPr="003A71F7" w:rsidRDefault="00581777" w:rsidP="00984C5F">
            <w:pPr>
              <w:jc w:val="both"/>
              <w:rPr>
                <w:sz w:val="20"/>
                <w:szCs w:val="20"/>
              </w:rPr>
            </w:pPr>
          </w:p>
        </w:tc>
      </w:tr>
      <w:tr w:rsidR="00FB2FBB" w:rsidTr="00CA2371">
        <w:tc>
          <w:tcPr>
            <w:tcW w:w="534" w:type="dxa"/>
          </w:tcPr>
          <w:p w:rsidR="00FB2FBB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B2FBB" w:rsidRPr="005466C4" w:rsidRDefault="00FB2FBB" w:rsidP="0013632A">
            <w:pPr>
              <w:rPr>
                <w:sz w:val="20"/>
                <w:szCs w:val="20"/>
              </w:rPr>
            </w:pPr>
            <w:proofErr w:type="gramStart"/>
            <w:r w:rsidRPr="005466C4">
              <w:rPr>
                <w:sz w:val="20"/>
                <w:szCs w:val="20"/>
              </w:rPr>
              <w:t>Код (коды) (при наличии) в государстве (на территории) 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635" w:type="dxa"/>
          </w:tcPr>
          <w:p w:rsidR="00FB2FBB" w:rsidRDefault="00FB2FBB" w:rsidP="00F8694E">
            <w:pPr>
              <w:rPr>
                <w:b/>
                <w:sz w:val="20"/>
                <w:szCs w:val="20"/>
              </w:rPr>
            </w:pPr>
          </w:p>
        </w:tc>
      </w:tr>
      <w:tr w:rsidR="00FB2FBB" w:rsidTr="00CA2371">
        <w:tc>
          <w:tcPr>
            <w:tcW w:w="534" w:type="dxa"/>
          </w:tcPr>
          <w:p w:rsidR="00FB2FBB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B2FBB" w:rsidRPr="005466C4" w:rsidRDefault="00FB2FBB" w:rsidP="0013632A">
            <w:pPr>
              <w:rPr>
                <w:sz w:val="20"/>
                <w:szCs w:val="20"/>
              </w:rPr>
            </w:pPr>
            <w:proofErr w:type="gramStart"/>
            <w:r w:rsidRPr="005466C4">
              <w:rPr>
                <w:sz w:val="20"/>
                <w:szCs w:val="20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  <w:proofErr w:type="gramEnd"/>
          </w:p>
        </w:tc>
        <w:tc>
          <w:tcPr>
            <w:tcW w:w="5635" w:type="dxa"/>
          </w:tcPr>
          <w:p w:rsidR="00FB2FBB" w:rsidRDefault="00FB2FBB" w:rsidP="00F8694E">
            <w:pPr>
              <w:rPr>
                <w:b/>
                <w:sz w:val="20"/>
                <w:szCs w:val="20"/>
              </w:rPr>
            </w:pPr>
          </w:p>
        </w:tc>
      </w:tr>
      <w:tr w:rsidR="00FB2FBB" w:rsidTr="00CA2371">
        <w:tc>
          <w:tcPr>
            <w:tcW w:w="534" w:type="dxa"/>
          </w:tcPr>
          <w:p w:rsidR="00FB2FBB" w:rsidRPr="005466C4" w:rsidRDefault="005466C4" w:rsidP="00F8694E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FB2FBB" w:rsidRPr="005466C4" w:rsidRDefault="00FB2FBB" w:rsidP="0013632A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635" w:type="dxa"/>
          </w:tcPr>
          <w:p w:rsidR="00FB2FBB" w:rsidRDefault="00FB2FBB" w:rsidP="00F8694E">
            <w:pPr>
              <w:rPr>
                <w:b/>
                <w:sz w:val="20"/>
                <w:szCs w:val="20"/>
              </w:rPr>
            </w:pPr>
          </w:p>
        </w:tc>
      </w:tr>
      <w:tr w:rsidR="008E2ABB" w:rsidTr="00CA2371">
        <w:tc>
          <w:tcPr>
            <w:tcW w:w="534" w:type="dxa"/>
          </w:tcPr>
          <w:p w:rsidR="008E2ABB" w:rsidRPr="00B372B7" w:rsidRDefault="005466C4" w:rsidP="00F8694E">
            <w:pPr>
              <w:rPr>
                <w:sz w:val="20"/>
                <w:szCs w:val="20"/>
                <w:lang w:val="en-US"/>
              </w:rPr>
            </w:pPr>
            <w:r w:rsidRPr="005466C4">
              <w:rPr>
                <w:sz w:val="20"/>
                <w:szCs w:val="20"/>
              </w:rPr>
              <w:t>1</w:t>
            </w:r>
            <w:proofErr w:type="spellStart"/>
            <w:r w:rsidR="00B372B7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4252" w:type="dxa"/>
          </w:tcPr>
          <w:p w:rsidR="008E2ABB" w:rsidRPr="005466C4" w:rsidRDefault="008E2ABB" w:rsidP="0013632A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Номера телефонов и факсов (при наличии)</w:t>
            </w:r>
          </w:p>
        </w:tc>
        <w:tc>
          <w:tcPr>
            <w:tcW w:w="5635" w:type="dxa"/>
          </w:tcPr>
          <w:p w:rsidR="008E2ABB" w:rsidRDefault="008E2ABB" w:rsidP="00F8694E">
            <w:pPr>
              <w:rPr>
                <w:b/>
                <w:sz w:val="20"/>
                <w:szCs w:val="20"/>
              </w:rPr>
            </w:pPr>
          </w:p>
        </w:tc>
      </w:tr>
      <w:tr w:rsidR="001C4B02" w:rsidTr="00CA2371">
        <w:tc>
          <w:tcPr>
            <w:tcW w:w="534" w:type="dxa"/>
          </w:tcPr>
          <w:p w:rsidR="001C4B02" w:rsidRPr="00B372B7" w:rsidRDefault="001C4B02" w:rsidP="00F869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B372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</w:tcPr>
          <w:p w:rsidR="001C4B02" w:rsidRPr="005466C4" w:rsidRDefault="001C4B02" w:rsidP="0013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35" w:type="dxa"/>
          </w:tcPr>
          <w:p w:rsidR="001C4B02" w:rsidRDefault="001C4B02" w:rsidP="00F8694E">
            <w:pPr>
              <w:rPr>
                <w:b/>
                <w:sz w:val="20"/>
                <w:szCs w:val="20"/>
              </w:rPr>
            </w:pPr>
          </w:p>
        </w:tc>
      </w:tr>
      <w:tr w:rsidR="008E2ABB" w:rsidTr="00CA2371">
        <w:tc>
          <w:tcPr>
            <w:tcW w:w="534" w:type="dxa"/>
          </w:tcPr>
          <w:p w:rsidR="008E2ABB" w:rsidRPr="00B372B7" w:rsidRDefault="005466C4" w:rsidP="00F8694E">
            <w:pPr>
              <w:rPr>
                <w:sz w:val="20"/>
                <w:szCs w:val="20"/>
                <w:lang w:val="en-US"/>
              </w:rPr>
            </w:pPr>
            <w:r w:rsidRPr="005466C4">
              <w:rPr>
                <w:sz w:val="20"/>
                <w:szCs w:val="20"/>
              </w:rPr>
              <w:t>1</w:t>
            </w:r>
            <w:r w:rsidR="00B372B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</w:tcPr>
          <w:p w:rsidR="008E2ABB" w:rsidRPr="005466C4" w:rsidRDefault="008E2ABB" w:rsidP="0013632A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635" w:type="dxa"/>
          </w:tcPr>
          <w:p w:rsidR="008E2ABB" w:rsidRDefault="008E2ABB" w:rsidP="00F8694E">
            <w:pPr>
              <w:rPr>
                <w:b/>
                <w:sz w:val="20"/>
                <w:szCs w:val="20"/>
              </w:rPr>
            </w:pPr>
          </w:p>
        </w:tc>
      </w:tr>
      <w:tr w:rsidR="007C1041" w:rsidTr="00711827">
        <w:tc>
          <w:tcPr>
            <w:tcW w:w="10421" w:type="dxa"/>
            <w:gridSpan w:val="3"/>
          </w:tcPr>
          <w:p w:rsidR="007C1041" w:rsidRDefault="007C1041" w:rsidP="00F8694E">
            <w:pPr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2A058C" w:rsidTr="002A058C">
        <w:tc>
          <w:tcPr>
            <w:tcW w:w="534" w:type="dxa"/>
          </w:tcPr>
          <w:p w:rsidR="002A058C" w:rsidRPr="00B372B7" w:rsidRDefault="00B372B7" w:rsidP="00F8694E">
            <w:pPr>
              <w:rPr>
                <w:sz w:val="20"/>
                <w:szCs w:val="20"/>
                <w:lang w:val="en-US"/>
              </w:rPr>
            </w:pPr>
            <w:r w:rsidRPr="00B372B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</w:tcPr>
          <w:p w:rsidR="002A058C" w:rsidRPr="005466C4" w:rsidRDefault="002A058C" w:rsidP="003B4775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Состав имущества, находящегося в управлении (собственности)</w:t>
            </w:r>
          </w:p>
        </w:tc>
        <w:tc>
          <w:tcPr>
            <w:tcW w:w="5635" w:type="dxa"/>
          </w:tcPr>
          <w:p w:rsidR="002A058C" w:rsidRPr="000D361C" w:rsidRDefault="002A058C" w:rsidP="00F8694E">
            <w:pPr>
              <w:rPr>
                <w:b/>
                <w:sz w:val="20"/>
                <w:szCs w:val="20"/>
              </w:rPr>
            </w:pPr>
          </w:p>
        </w:tc>
      </w:tr>
      <w:tr w:rsidR="002A058C" w:rsidTr="002A058C">
        <w:tc>
          <w:tcPr>
            <w:tcW w:w="534" w:type="dxa"/>
          </w:tcPr>
          <w:p w:rsidR="002A058C" w:rsidRPr="00B372B7" w:rsidRDefault="00B372B7" w:rsidP="00F8694E">
            <w:pPr>
              <w:rPr>
                <w:sz w:val="20"/>
                <w:szCs w:val="20"/>
                <w:lang w:val="en-US"/>
              </w:rPr>
            </w:pPr>
            <w:r w:rsidRPr="00B372B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2" w:type="dxa"/>
          </w:tcPr>
          <w:p w:rsidR="002A058C" w:rsidRPr="005466C4" w:rsidRDefault="002A058C" w:rsidP="003B4775">
            <w:pPr>
              <w:rPr>
                <w:sz w:val="20"/>
                <w:szCs w:val="20"/>
              </w:rPr>
            </w:pPr>
            <w:proofErr w:type="gramStart"/>
            <w:r w:rsidRPr="005466C4">
              <w:rPr>
                <w:sz w:val="20"/>
                <w:szCs w:val="20"/>
              </w:rPr>
              <w:t>Фамилия, имя, отчество (при наличии) (наименование) учредителей (участников), доверительного собственника (управляющего) и протекторов (при наличии)</w:t>
            </w:r>
            <w:proofErr w:type="gramEnd"/>
          </w:p>
        </w:tc>
        <w:tc>
          <w:tcPr>
            <w:tcW w:w="5635" w:type="dxa"/>
          </w:tcPr>
          <w:p w:rsidR="002A058C" w:rsidRPr="000D361C" w:rsidRDefault="002A058C" w:rsidP="00F8694E">
            <w:pPr>
              <w:rPr>
                <w:b/>
                <w:sz w:val="20"/>
                <w:szCs w:val="20"/>
              </w:rPr>
            </w:pPr>
          </w:p>
        </w:tc>
      </w:tr>
      <w:tr w:rsidR="002A058C" w:rsidTr="002A058C">
        <w:tc>
          <w:tcPr>
            <w:tcW w:w="534" w:type="dxa"/>
          </w:tcPr>
          <w:p w:rsidR="002A058C" w:rsidRPr="00B372B7" w:rsidRDefault="00B372B7" w:rsidP="00F8694E">
            <w:pPr>
              <w:rPr>
                <w:sz w:val="20"/>
                <w:szCs w:val="20"/>
                <w:lang w:val="en-US"/>
              </w:rPr>
            </w:pPr>
            <w:r w:rsidRPr="00B372B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252" w:type="dxa"/>
          </w:tcPr>
          <w:p w:rsidR="002A058C" w:rsidRPr="005466C4" w:rsidRDefault="002A058C" w:rsidP="003B4775">
            <w:pPr>
              <w:rPr>
                <w:sz w:val="20"/>
                <w:szCs w:val="20"/>
              </w:rPr>
            </w:pPr>
            <w:proofErr w:type="gramStart"/>
            <w:r w:rsidRPr="005466C4">
              <w:rPr>
                <w:sz w:val="20"/>
                <w:szCs w:val="20"/>
              </w:rPr>
              <w:t>Адрес места жительства (места нахождения) учредителей (участников), доверительного собственника (управляющего) и протекторов (при наличии)</w:t>
            </w:r>
            <w:proofErr w:type="gramEnd"/>
          </w:p>
        </w:tc>
        <w:tc>
          <w:tcPr>
            <w:tcW w:w="5635" w:type="dxa"/>
          </w:tcPr>
          <w:p w:rsidR="002A058C" w:rsidRPr="000D361C" w:rsidRDefault="002A058C" w:rsidP="00F8694E">
            <w:pPr>
              <w:rPr>
                <w:b/>
                <w:sz w:val="20"/>
                <w:szCs w:val="20"/>
              </w:rPr>
            </w:pPr>
          </w:p>
        </w:tc>
      </w:tr>
      <w:tr w:rsidR="002A058C" w:rsidTr="002A058C">
        <w:tc>
          <w:tcPr>
            <w:tcW w:w="534" w:type="dxa"/>
          </w:tcPr>
          <w:p w:rsidR="002A058C" w:rsidRPr="00B372B7" w:rsidRDefault="00B372B7" w:rsidP="00F8694E">
            <w:pPr>
              <w:rPr>
                <w:sz w:val="20"/>
                <w:szCs w:val="20"/>
                <w:lang w:val="en-US"/>
              </w:rPr>
            </w:pPr>
            <w:r w:rsidRPr="00B372B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252" w:type="dxa"/>
          </w:tcPr>
          <w:p w:rsidR="002A058C" w:rsidRPr="005466C4" w:rsidRDefault="002A058C" w:rsidP="003B4775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Структура и персональный состав органов управления (при наличии)</w:t>
            </w:r>
          </w:p>
        </w:tc>
        <w:tc>
          <w:tcPr>
            <w:tcW w:w="5635" w:type="dxa"/>
          </w:tcPr>
          <w:p w:rsidR="002A058C" w:rsidRPr="000D361C" w:rsidRDefault="002A058C" w:rsidP="00F8694E">
            <w:pPr>
              <w:rPr>
                <w:b/>
                <w:sz w:val="20"/>
                <w:szCs w:val="20"/>
              </w:rPr>
            </w:pPr>
          </w:p>
        </w:tc>
      </w:tr>
      <w:tr w:rsidR="00E422F6" w:rsidTr="00CA2371">
        <w:tc>
          <w:tcPr>
            <w:tcW w:w="534" w:type="dxa"/>
          </w:tcPr>
          <w:p w:rsidR="00E422F6" w:rsidRPr="005466C4" w:rsidRDefault="00C734C6" w:rsidP="00E4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4B02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422F6" w:rsidRPr="005466C4" w:rsidRDefault="00E422F6" w:rsidP="00E422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Сведения о распространении на  иностранную структуру без образования юридического лица  законодательства иностранного государства о налогообложении иностранных счетов</w:t>
            </w:r>
          </w:p>
        </w:tc>
        <w:tc>
          <w:tcPr>
            <w:tcW w:w="5635" w:type="dxa"/>
          </w:tcPr>
          <w:p w:rsidR="00E422F6" w:rsidRPr="000D361C" w:rsidRDefault="00E422F6" w:rsidP="00E42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E422F6" w:rsidRPr="000D361C" w:rsidRDefault="00E422F6" w:rsidP="00E422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7C1041" w:rsidTr="00CA2371">
        <w:tc>
          <w:tcPr>
            <w:tcW w:w="534" w:type="dxa"/>
          </w:tcPr>
          <w:p w:rsidR="007C1041" w:rsidRPr="005466C4" w:rsidRDefault="007C1041" w:rsidP="00E422F6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1</w:t>
            </w:r>
            <w:r w:rsidR="001C4B02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7C1041" w:rsidRPr="00B150C6" w:rsidRDefault="007C1041" w:rsidP="008C70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t>Сведения о целях установления деловых отношений с АО «НКК»</w:t>
            </w:r>
          </w:p>
        </w:tc>
        <w:tc>
          <w:tcPr>
            <w:tcW w:w="5635" w:type="dxa"/>
          </w:tcPr>
          <w:p w:rsidR="007C1041" w:rsidRPr="00752602" w:rsidRDefault="007C1041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7C1041" w:rsidRPr="000D361C" w:rsidRDefault="007C1041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 xml:space="preserve">олучение услуг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52602">
              <w:rPr>
                <w:sz w:val="20"/>
                <w:szCs w:val="20"/>
              </w:rPr>
              <w:t>депозитария</w:t>
            </w:r>
          </w:p>
        </w:tc>
      </w:tr>
      <w:tr w:rsidR="00E422F6" w:rsidTr="00CA2371">
        <w:tc>
          <w:tcPr>
            <w:tcW w:w="534" w:type="dxa"/>
          </w:tcPr>
          <w:p w:rsidR="00E422F6" w:rsidRPr="005466C4" w:rsidRDefault="001C4B02" w:rsidP="00E4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E422F6" w:rsidRPr="005466C4" w:rsidRDefault="00E422F6" w:rsidP="00E422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 xml:space="preserve">Сведения </w:t>
            </w:r>
            <w:r w:rsidR="00631CEB">
              <w:rPr>
                <w:sz w:val="20"/>
                <w:szCs w:val="20"/>
              </w:rPr>
              <w:t xml:space="preserve">о </w:t>
            </w:r>
            <w:r w:rsidRPr="005466C4">
              <w:rPr>
                <w:sz w:val="20"/>
                <w:szCs w:val="20"/>
              </w:rPr>
              <w:t>предполагаемом х</w:t>
            </w:r>
            <w:r w:rsidR="00631CEB">
              <w:rPr>
                <w:sz w:val="20"/>
                <w:szCs w:val="20"/>
              </w:rPr>
              <w:t>арактере деловых отношений с АО «НКК»</w:t>
            </w:r>
            <w:r w:rsidRPr="005466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:rsidR="00E422F6" w:rsidRPr="000D361C" w:rsidRDefault="00E422F6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E422F6" w:rsidRPr="000D361C" w:rsidRDefault="00E422F6" w:rsidP="00E422F6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8C70BF" w:rsidTr="00CA2371">
        <w:tc>
          <w:tcPr>
            <w:tcW w:w="534" w:type="dxa"/>
          </w:tcPr>
          <w:p w:rsidR="008C70BF" w:rsidRDefault="008C70BF" w:rsidP="00E42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8C70BF" w:rsidRPr="000D361C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635" w:type="dxa"/>
          </w:tcPr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деятельность, связанная с реализацией, в том числе </w:t>
            </w:r>
            <w:r w:rsidRPr="00936A1A">
              <w:rPr>
                <w:sz w:val="20"/>
                <w:szCs w:val="20"/>
              </w:rPr>
              <w:lastRenderedPageBreak/>
              <w:t>комиссионной, предметов искусства, антиквариата, мебели, транспортных средств, предметов роскоши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8C70BF" w:rsidRPr="00936A1A" w:rsidRDefault="008C70BF" w:rsidP="00FE5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8C70BF" w:rsidRPr="00936A1A" w:rsidRDefault="008C70BF" w:rsidP="00FE58EB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8C70BF" w:rsidRPr="00936A1A" w:rsidRDefault="008C70BF" w:rsidP="00FE58EB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8C70BF" w:rsidRPr="000D361C" w:rsidRDefault="008C70BF" w:rsidP="00FE58EB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7C1041" w:rsidTr="00CA2371">
        <w:tc>
          <w:tcPr>
            <w:tcW w:w="534" w:type="dxa"/>
          </w:tcPr>
          <w:p w:rsidR="007C1041" w:rsidRPr="005466C4" w:rsidRDefault="00C734C6" w:rsidP="00497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C70BF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7C1041" w:rsidRPr="005466C4" w:rsidRDefault="007C1041" w:rsidP="009821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Сведения (документы) о финансовом положении</w:t>
            </w:r>
          </w:p>
        </w:tc>
        <w:tc>
          <w:tcPr>
            <w:tcW w:w="5635" w:type="dxa"/>
          </w:tcPr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proofErr w:type="gramStart"/>
            <w:r w:rsidRPr="00B150C6">
              <w:rPr>
                <w:sz w:val="20"/>
                <w:szCs w:val="20"/>
              </w:rPr>
              <w:t>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sym w:font="Wingdings" w:char="F06F"/>
            </w:r>
            <w:r w:rsidRPr="00B150C6">
              <w:rPr>
                <w:sz w:val="20"/>
                <w:szCs w:val="20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B150C6">
              <w:rPr>
                <w:sz w:val="20"/>
                <w:szCs w:val="20"/>
              </w:rPr>
              <w:t>Moody's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Investors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Service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Standard</w:t>
            </w:r>
            <w:proofErr w:type="spellEnd"/>
            <w:r w:rsidRPr="00B150C6">
              <w:rPr>
                <w:sz w:val="20"/>
                <w:szCs w:val="20"/>
              </w:rPr>
              <w:t xml:space="preserve"> &amp; </w:t>
            </w:r>
            <w:proofErr w:type="spellStart"/>
            <w:r w:rsidRPr="00B150C6">
              <w:rPr>
                <w:sz w:val="20"/>
                <w:szCs w:val="20"/>
              </w:rPr>
              <w:t>Poor's</w:t>
            </w:r>
            <w:proofErr w:type="spellEnd"/>
            <w:r w:rsidRPr="00B150C6">
              <w:rPr>
                <w:sz w:val="20"/>
                <w:szCs w:val="20"/>
              </w:rPr>
              <w:t xml:space="preserve">, </w:t>
            </w:r>
            <w:proofErr w:type="spellStart"/>
            <w:r w:rsidRPr="00B150C6">
              <w:rPr>
                <w:sz w:val="20"/>
                <w:szCs w:val="20"/>
              </w:rPr>
              <w:t>Fitch</w:t>
            </w:r>
            <w:proofErr w:type="spellEnd"/>
            <w:r w:rsidRPr="00B150C6">
              <w:rPr>
                <w:sz w:val="20"/>
                <w:szCs w:val="20"/>
              </w:rPr>
              <w:t xml:space="preserve"> </w:t>
            </w:r>
            <w:proofErr w:type="spellStart"/>
            <w:r w:rsidRPr="00B150C6">
              <w:rPr>
                <w:sz w:val="20"/>
                <w:szCs w:val="20"/>
              </w:rPr>
              <w:t>Ratings</w:t>
            </w:r>
            <w:proofErr w:type="spellEnd"/>
            <w:r w:rsidRPr="00B150C6">
              <w:rPr>
                <w:sz w:val="20"/>
                <w:szCs w:val="20"/>
              </w:rPr>
              <w:t>)</w:t>
            </w:r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0C6">
              <w:rPr>
                <w:bCs/>
                <w:sz w:val="20"/>
                <w:szCs w:val="20"/>
              </w:rPr>
              <w:t xml:space="preserve">  и российских кредитных рейтинговых агентств</w:t>
            </w:r>
          </w:p>
        </w:tc>
      </w:tr>
      <w:tr w:rsidR="007C1041" w:rsidTr="00CA2371">
        <w:tc>
          <w:tcPr>
            <w:tcW w:w="534" w:type="dxa"/>
          </w:tcPr>
          <w:p w:rsidR="007C1041" w:rsidRPr="005466C4" w:rsidRDefault="007C1041" w:rsidP="00E422F6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2</w:t>
            </w:r>
            <w:r w:rsidR="008C70BF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7C1041" w:rsidRPr="005466C4" w:rsidRDefault="007C1041" w:rsidP="00116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5635" w:type="dxa"/>
          </w:tcPr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 xml:space="preserve">отзывы от кредитных организаций и/или </w:t>
            </w:r>
            <w:proofErr w:type="spellStart"/>
            <w:r w:rsidRPr="00B150C6">
              <w:rPr>
                <w:sz w:val="20"/>
                <w:szCs w:val="20"/>
              </w:rPr>
              <w:t>некредитных</w:t>
            </w:r>
            <w:proofErr w:type="spellEnd"/>
            <w:r w:rsidRPr="00B150C6">
              <w:rPr>
                <w:sz w:val="20"/>
                <w:szCs w:val="20"/>
              </w:rPr>
              <w:t xml:space="preserve"> финансовых организаций, в которых клиент находится (находился) на обслуживании</w:t>
            </w:r>
          </w:p>
          <w:p w:rsidR="007C1041" w:rsidRPr="00B150C6" w:rsidRDefault="007C1041" w:rsidP="00984C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0C6">
              <w:rPr>
                <w:sz w:val="20"/>
                <w:szCs w:val="20"/>
              </w:rPr>
              <w:sym w:font="Wingdings" w:char="F06F"/>
            </w:r>
            <w:r w:rsidRPr="00B150C6">
              <w:rPr>
                <w:sz w:val="20"/>
                <w:szCs w:val="20"/>
              </w:rPr>
              <w:t>отзыв о клиенте от других клиентов АО «НКК», имеющих с ним деловые отношения</w:t>
            </w:r>
          </w:p>
        </w:tc>
      </w:tr>
      <w:tr w:rsidR="0049767D" w:rsidTr="00CA2371">
        <w:tc>
          <w:tcPr>
            <w:tcW w:w="534" w:type="dxa"/>
          </w:tcPr>
          <w:p w:rsidR="0049767D" w:rsidRPr="005466C4" w:rsidRDefault="005466C4" w:rsidP="00E422F6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2</w:t>
            </w:r>
            <w:r w:rsidR="008C70BF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49767D" w:rsidRPr="005466C4" w:rsidRDefault="00841DB0" w:rsidP="00841D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5635" w:type="dxa"/>
          </w:tcPr>
          <w:p w:rsidR="0049767D" w:rsidRPr="000D361C" w:rsidRDefault="0049767D" w:rsidP="00E422F6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FA3526" w:rsidTr="00CA2371">
        <w:tc>
          <w:tcPr>
            <w:tcW w:w="534" w:type="dxa"/>
          </w:tcPr>
          <w:p w:rsidR="00FA3526" w:rsidRPr="005466C4" w:rsidRDefault="005466C4" w:rsidP="00FA3526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>2</w:t>
            </w:r>
            <w:r w:rsidR="008C70BF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A3526" w:rsidRPr="005466C4" w:rsidRDefault="00FA3526" w:rsidP="00FA3526">
            <w:pPr>
              <w:rPr>
                <w:sz w:val="20"/>
                <w:szCs w:val="20"/>
              </w:rPr>
            </w:pPr>
            <w:r w:rsidRPr="005466C4">
              <w:rPr>
                <w:sz w:val="20"/>
                <w:szCs w:val="20"/>
              </w:rPr>
              <w:t xml:space="preserve">Есть ли у  иностранной структуры без образования юридического лица     </w:t>
            </w:r>
            <w:proofErr w:type="spellStart"/>
            <w:r w:rsidRPr="005466C4">
              <w:rPr>
                <w:sz w:val="20"/>
                <w:szCs w:val="20"/>
              </w:rPr>
              <w:lastRenderedPageBreak/>
              <w:t>бенефициарные</w:t>
            </w:r>
            <w:proofErr w:type="spellEnd"/>
            <w:r w:rsidRPr="005466C4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635" w:type="dxa"/>
          </w:tcPr>
          <w:p w:rsidR="00FA3526" w:rsidRPr="000D361C" w:rsidRDefault="00FA3526" w:rsidP="00FA3526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FA3526" w:rsidRPr="000D361C" w:rsidRDefault="00FA3526" w:rsidP="00FA3526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B372B7" w:rsidTr="006E6647">
        <w:tc>
          <w:tcPr>
            <w:tcW w:w="10421" w:type="dxa"/>
            <w:gridSpan w:val="3"/>
          </w:tcPr>
          <w:p w:rsidR="00B372B7" w:rsidRPr="00D32AF7" w:rsidRDefault="00B372B7" w:rsidP="003B4775">
            <w:pPr>
              <w:jc w:val="both"/>
              <w:rPr>
                <w:b/>
                <w:sz w:val="20"/>
                <w:szCs w:val="20"/>
              </w:rPr>
            </w:pPr>
            <w:r w:rsidRPr="00D32AF7">
              <w:rPr>
                <w:b/>
                <w:sz w:val="20"/>
                <w:szCs w:val="20"/>
              </w:rPr>
              <w:lastRenderedPageBreak/>
              <w:t>Раздел анкеты заполняемый, если в п. 1 проставлена отметка «представитель клиента»</w:t>
            </w: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>Наименование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Дата выдачи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>Номер документа, на котором основаны полномочия представителя клиента</w:t>
            </w:r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BE7B82">
        <w:tc>
          <w:tcPr>
            <w:tcW w:w="10421" w:type="dxa"/>
            <w:gridSpan w:val="3"/>
          </w:tcPr>
          <w:p w:rsidR="00B372B7" w:rsidRPr="000D361C" w:rsidRDefault="00B372B7" w:rsidP="003B47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</w:pPr>
            <w:r w:rsidRPr="00D32AF7">
              <w:rPr>
                <w:rFonts w:ascii="Times New Roman" w:hAnsi="Times New Roman" w:cs="Times New Roman"/>
              </w:rPr>
              <w:t xml:space="preserve">Наименование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Дата выдачи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Срок действия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  <w:tr w:rsidR="00B372B7" w:rsidTr="00CA2371">
        <w:tc>
          <w:tcPr>
            <w:tcW w:w="534" w:type="dxa"/>
          </w:tcPr>
          <w:p w:rsidR="00B372B7" w:rsidRPr="00B372B7" w:rsidRDefault="00B372B7" w:rsidP="00FA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252" w:type="dxa"/>
          </w:tcPr>
          <w:p w:rsidR="00B372B7" w:rsidRPr="00D32AF7" w:rsidRDefault="00B372B7" w:rsidP="003B47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2AF7">
              <w:rPr>
                <w:rFonts w:ascii="Times New Roman" w:hAnsi="Times New Roman" w:cs="Times New Roman"/>
              </w:rPr>
              <w:t xml:space="preserve">Номер документа, на котором основаны </w:t>
            </w:r>
            <w:r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</w:p>
        </w:tc>
        <w:tc>
          <w:tcPr>
            <w:tcW w:w="5635" w:type="dxa"/>
          </w:tcPr>
          <w:p w:rsidR="00B372B7" w:rsidRPr="000D361C" w:rsidRDefault="00B372B7" w:rsidP="00FA3526">
            <w:pPr>
              <w:jc w:val="both"/>
              <w:rPr>
                <w:sz w:val="20"/>
                <w:szCs w:val="20"/>
              </w:rPr>
            </w:pPr>
          </w:p>
        </w:tc>
      </w:tr>
    </w:tbl>
    <w:p w:rsidR="003C005B" w:rsidRDefault="003C005B" w:rsidP="00F8694E">
      <w:pPr>
        <w:rPr>
          <w:b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5466C4" w:rsidRDefault="005466C4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B657F7" w:rsidRPr="000D361C" w:rsidRDefault="00B657F7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7A188E" w:rsidRDefault="007A188E" w:rsidP="00377D55">
      <w:pPr>
        <w:shd w:val="clear" w:color="auto" w:fill="FFFFFF"/>
        <w:jc w:val="both"/>
        <w:rPr>
          <w:spacing w:val="-3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377D55" w:rsidRPr="000D361C" w:rsidRDefault="00377D55" w:rsidP="00377D5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377D55" w:rsidRPr="000D361C" w:rsidRDefault="00377D55" w:rsidP="00377D5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E73A5E" w:rsidRDefault="00377D55" w:rsidP="009708DC">
      <w:pPr>
        <w:adjustRightInd w:val="0"/>
        <w:ind w:left="1636" w:firstLine="491"/>
        <w:rPr>
          <w:b/>
          <w:spacing w:val="-3"/>
        </w:rPr>
      </w:pPr>
      <w:r w:rsidRPr="000D361C">
        <w:rPr>
          <w:spacing w:val="-3"/>
          <w:sz w:val="16"/>
          <w:szCs w:val="16"/>
        </w:rPr>
        <w:t>М.П.</w:t>
      </w:r>
    </w:p>
    <w:sectPr w:rsidR="00E73A5E" w:rsidSect="002744FA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D8" w:rsidRDefault="00710BD8">
      <w:r>
        <w:separator/>
      </w:r>
    </w:p>
  </w:endnote>
  <w:endnote w:type="continuationSeparator" w:id="0">
    <w:p w:rsidR="00710BD8" w:rsidRDefault="0071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8916CC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D8" w:rsidRDefault="00710BD8">
      <w:r>
        <w:separator/>
      </w:r>
    </w:p>
  </w:footnote>
  <w:footnote w:type="continuationSeparator" w:id="0">
    <w:p w:rsidR="00710BD8" w:rsidRDefault="0071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8228A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33B7"/>
    <w:rsid w:val="00024B02"/>
    <w:rsid w:val="00030A54"/>
    <w:rsid w:val="00030BAF"/>
    <w:rsid w:val="00031815"/>
    <w:rsid w:val="00032CF5"/>
    <w:rsid w:val="00044A97"/>
    <w:rsid w:val="00053301"/>
    <w:rsid w:val="00054354"/>
    <w:rsid w:val="00054E53"/>
    <w:rsid w:val="00062AEC"/>
    <w:rsid w:val="00062EC0"/>
    <w:rsid w:val="00067BAC"/>
    <w:rsid w:val="00070DAE"/>
    <w:rsid w:val="000800B1"/>
    <w:rsid w:val="00080237"/>
    <w:rsid w:val="000840A8"/>
    <w:rsid w:val="000867C1"/>
    <w:rsid w:val="000911D6"/>
    <w:rsid w:val="00096543"/>
    <w:rsid w:val="00097841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6BB4"/>
    <w:rsid w:val="00117F03"/>
    <w:rsid w:val="00125C39"/>
    <w:rsid w:val="00126016"/>
    <w:rsid w:val="0013515E"/>
    <w:rsid w:val="00135E92"/>
    <w:rsid w:val="0013632A"/>
    <w:rsid w:val="001372BB"/>
    <w:rsid w:val="0014442F"/>
    <w:rsid w:val="00147536"/>
    <w:rsid w:val="00147EA0"/>
    <w:rsid w:val="0015521A"/>
    <w:rsid w:val="001628DF"/>
    <w:rsid w:val="001642A8"/>
    <w:rsid w:val="00164F53"/>
    <w:rsid w:val="0016795F"/>
    <w:rsid w:val="001702CD"/>
    <w:rsid w:val="0017100F"/>
    <w:rsid w:val="0017387C"/>
    <w:rsid w:val="00174588"/>
    <w:rsid w:val="0017588D"/>
    <w:rsid w:val="00176035"/>
    <w:rsid w:val="001B1547"/>
    <w:rsid w:val="001B324E"/>
    <w:rsid w:val="001C0F32"/>
    <w:rsid w:val="001C4B02"/>
    <w:rsid w:val="001C6915"/>
    <w:rsid w:val="001D4A1D"/>
    <w:rsid w:val="001D70AA"/>
    <w:rsid w:val="001F6D88"/>
    <w:rsid w:val="001F7C9B"/>
    <w:rsid w:val="002022FF"/>
    <w:rsid w:val="00203B1D"/>
    <w:rsid w:val="00205418"/>
    <w:rsid w:val="002063A2"/>
    <w:rsid w:val="00210347"/>
    <w:rsid w:val="002129F1"/>
    <w:rsid w:val="00212C74"/>
    <w:rsid w:val="00212E63"/>
    <w:rsid w:val="00213825"/>
    <w:rsid w:val="00216EC1"/>
    <w:rsid w:val="00223B61"/>
    <w:rsid w:val="002240B0"/>
    <w:rsid w:val="00243BA8"/>
    <w:rsid w:val="00243F10"/>
    <w:rsid w:val="00245181"/>
    <w:rsid w:val="00245329"/>
    <w:rsid w:val="00245E64"/>
    <w:rsid w:val="002520DD"/>
    <w:rsid w:val="00255CEC"/>
    <w:rsid w:val="00257132"/>
    <w:rsid w:val="00262713"/>
    <w:rsid w:val="002744FA"/>
    <w:rsid w:val="00284FA0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058C"/>
    <w:rsid w:val="002A1771"/>
    <w:rsid w:val="002A57B3"/>
    <w:rsid w:val="002B2E4D"/>
    <w:rsid w:val="002C48C9"/>
    <w:rsid w:val="002C5AA1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1FE2"/>
    <w:rsid w:val="00322017"/>
    <w:rsid w:val="00326E03"/>
    <w:rsid w:val="003303C1"/>
    <w:rsid w:val="003349A1"/>
    <w:rsid w:val="00336CD4"/>
    <w:rsid w:val="00341EBE"/>
    <w:rsid w:val="00344BCF"/>
    <w:rsid w:val="003643E7"/>
    <w:rsid w:val="00377A63"/>
    <w:rsid w:val="00377D55"/>
    <w:rsid w:val="003803F4"/>
    <w:rsid w:val="003841B3"/>
    <w:rsid w:val="0039558A"/>
    <w:rsid w:val="003A1CC8"/>
    <w:rsid w:val="003A39E8"/>
    <w:rsid w:val="003A46A9"/>
    <w:rsid w:val="003B08C6"/>
    <w:rsid w:val="003C005B"/>
    <w:rsid w:val="003C0E6E"/>
    <w:rsid w:val="003C0F31"/>
    <w:rsid w:val="003C1DE4"/>
    <w:rsid w:val="003C3377"/>
    <w:rsid w:val="003C7A6B"/>
    <w:rsid w:val="003F61D5"/>
    <w:rsid w:val="00406F20"/>
    <w:rsid w:val="00412C8C"/>
    <w:rsid w:val="00417EED"/>
    <w:rsid w:val="0042371F"/>
    <w:rsid w:val="00426315"/>
    <w:rsid w:val="004311CD"/>
    <w:rsid w:val="00431D5D"/>
    <w:rsid w:val="00441B23"/>
    <w:rsid w:val="0044306B"/>
    <w:rsid w:val="00444680"/>
    <w:rsid w:val="00446AA5"/>
    <w:rsid w:val="004478D5"/>
    <w:rsid w:val="00450428"/>
    <w:rsid w:val="00450E2F"/>
    <w:rsid w:val="00457001"/>
    <w:rsid w:val="004634BA"/>
    <w:rsid w:val="00474284"/>
    <w:rsid w:val="00474F33"/>
    <w:rsid w:val="004760A2"/>
    <w:rsid w:val="00480C98"/>
    <w:rsid w:val="00481294"/>
    <w:rsid w:val="004858E1"/>
    <w:rsid w:val="00493BBB"/>
    <w:rsid w:val="0049767D"/>
    <w:rsid w:val="004A4BC9"/>
    <w:rsid w:val="004A60BE"/>
    <w:rsid w:val="004B0805"/>
    <w:rsid w:val="004B54FA"/>
    <w:rsid w:val="004B6251"/>
    <w:rsid w:val="004B6C77"/>
    <w:rsid w:val="004C0DF1"/>
    <w:rsid w:val="004C1057"/>
    <w:rsid w:val="004C1487"/>
    <w:rsid w:val="004C38F3"/>
    <w:rsid w:val="004C3A8F"/>
    <w:rsid w:val="004C4A55"/>
    <w:rsid w:val="004C50FC"/>
    <w:rsid w:val="004C67B5"/>
    <w:rsid w:val="004D1C21"/>
    <w:rsid w:val="004D3D7E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466C4"/>
    <w:rsid w:val="0055388C"/>
    <w:rsid w:val="00566DD9"/>
    <w:rsid w:val="00577543"/>
    <w:rsid w:val="00581777"/>
    <w:rsid w:val="00583B7F"/>
    <w:rsid w:val="00593976"/>
    <w:rsid w:val="005972A6"/>
    <w:rsid w:val="005A1254"/>
    <w:rsid w:val="005A611C"/>
    <w:rsid w:val="005C0EEA"/>
    <w:rsid w:val="005C6061"/>
    <w:rsid w:val="005C6B4B"/>
    <w:rsid w:val="005D0220"/>
    <w:rsid w:val="005D28C9"/>
    <w:rsid w:val="005E166C"/>
    <w:rsid w:val="005F48E1"/>
    <w:rsid w:val="005F70DF"/>
    <w:rsid w:val="00601F99"/>
    <w:rsid w:val="0060242A"/>
    <w:rsid w:val="00605031"/>
    <w:rsid w:val="00605C13"/>
    <w:rsid w:val="00607FD2"/>
    <w:rsid w:val="006167DC"/>
    <w:rsid w:val="006252E2"/>
    <w:rsid w:val="00630FCE"/>
    <w:rsid w:val="00631CEB"/>
    <w:rsid w:val="00637DD1"/>
    <w:rsid w:val="00640315"/>
    <w:rsid w:val="0064620B"/>
    <w:rsid w:val="00675003"/>
    <w:rsid w:val="00682956"/>
    <w:rsid w:val="00684570"/>
    <w:rsid w:val="0068479B"/>
    <w:rsid w:val="00686FC1"/>
    <w:rsid w:val="0068711A"/>
    <w:rsid w:val="00687D7D"/>
    <w:rsid w:val="00692C51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19EB"/>
    <w:rsid w:val="00702BA4"/>
    <w:rsid w:val="00702BBB"/>
    <w:rsid w:val="00705293"/>
    <w:rsid w:val="00705E2A"/>
    <w:rsid w:val="00707338"/>
    <w:rsid w:val="00707C24"/>
    <w:rsid w:val="00710BD8"/>
    <w:rsid w:val="0071148D"/>
    <w:rsid w:val="00716D7D"/>
    <w:rsid w:val="00722B25"/>
    <w:rsid w:val="0072774E"/>
    <w:rsid w:val="00733833"/>
    <w:rsid w:val="00736FDA"/>
    <w:rsid w:val="007419BA"/>
    <w:rsid w:val="007420F5"/>
    <w:rsid w:val="00742C6D"/>
    <w:rsid w:val="007430D4"/>
    <w:rsid w:val="007463DF"/>
    <w:rsid w:val="00754ED3"/>
    <w:rsid w:val="007610B5"/>
    <w:rsid w:val="007668CC"/>
    <w:rsid w:val="00775718"/>
    <w:rsid w:val="00775805"/>
    <w:rsid w:val="00782866"/>
    <w:rsid w:val="007861A8"/>
    <w:rsid w:val="00786B15"/>
    <w:rsid w:val="007916F7"/>
    <w:rsid w:val="007919EC"/>
    <w:rsid w:val="007A188E"/>
    <w:rsid w:val="007A4F92"/>
    <w:rsid w:val="007A57F5"/>
    <w:rsid w:val="007B2D69"/>
    <w:rsid w:val="007B7AE8"/>
    <w:rsid w:val="007C1041"/>
    <w:rsid w:val="007C48C1"/>
    <w:rsid w:val="007C4FB2"/>
    <w:rsid w:val="007C7B35"/>
    <w:rsid w:val="007D39A7"/>
    <w:rsid w:val="007D74E8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000F"/>
    <w:rsid w:val="0083110E"/>
    <w:rsid w:val="00833BDA"/>
    <w:rsid w:val="00841DB0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31C"/>
    <w:rsid w:val="00885CBC"/>
    <w:rsid w:val="00885F7F"/>
    <w:rsid w:val="008862E5"/>
    <w:rsid w:val="00886CD0"/>
    <w:rsid w:val="008916CC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516E"/>
    <w:rsid w:val="008B6E66"/>
    <w:rsid w:val="008C70BF"/>
    <w:rsid w:val="008C764D"/>
    <w:rsid w:val="008D134E"/>
    <w:rsid w:val="008D3AD2"/>
    <w:rsid w:val="008D5B0C"/>
    <w:rsid w:val="008E2ABB"/>
    <w:rsid w:val="008F0071"/>
    <w:rsid w:val="008F0CA5"/>
    <w:rsid w:val="008F2702"/>
    <w:rsid w:val="00900192"/>
    <w:rsid w:val="00902AEB"/>
    <w:rsid w:val="00907212"/>
    <w:rsid w:val="0090775F"/>
    <w:rsid w:val="00914D22"/>
    <w:rsid w:val="00916320"/>
    <w:rsid w:val="00916E66"/>
    <w:rsid w:val="00921A41"/>
    <w:rsid w:val="00923E8E"/>
    <w:rsid w:val="00932A4F"/>
    <w:rsid w:val="009341B0"/>
    <w:rsid w:val="0094034A"/>
    <w:rsid w:val="00944EAD"/>
    <w:rsid w:val="00946DE8"/>
    <w:rsid w:val="009577F9"/>
    <w:rsid w:val="00965493"/>
    <w:rsid w:val="009708DC"/>
    <w:rsid w:val="00972DC9"/>
    <w:rsid w:val="00973FD1"/>
    <w:rsid w:val="009749F6"/>
    <w:rsid w:val="00982197"/>
    <w:rsid w:val="0098320C"/>
    <w:rsid w:val="00985560"/>
    <w:rsid w:val="00986068"/>
    <w:rsid w:val="00987875"/>
    <w:rsid w:val="00993C69"/>
    <w:rsid w:val="009A1496"/>
    <w:rsid w:val="009A6271"/>
    <w:rsid w:val="009A6756"/>
    <w:rsid w:val="009B0534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12868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4C93"/>
    <w:rsid w:val="00AA7074"/>
    <w:rsid w:val="00AB4BD3"/>
    <w:rsid w:val="00AC0812"/>
    <w:rsid w:val="00AC214D"/>
    <w:rsid w:val="00AC3DC9"/>
    <w:rsid w:val="00AD0808"/>
    <w:rsid w:val="00AD302D"/>
    <w:rsid w:val="00AD321E"/>
    <w:rsid w:val="00AD4FD1"/>
    <w:rsid w:val="00AD6253"/>
    <w:rsid w:val="00AD66A9"/>
    <w:rsid w:val="00AD7E3B"/>
    <w:rsid w:val="00AE04C9"/>
    <w:rsid w:val="00AE12DF"/>
    <w:rsid w:val="00AE2A2D"/>
    <w:rsid w:val="00AE3DAC"/>
    <w:rsid w:val="00AE4BB0"/>
    <w:rsid w:val="00AF127C"/>
    <w:rsid w:val="00AF5111"/>
    <w:rsid w:val="00AF792A"/>
    <w:rsid w:val="00B02028"/>
    <w:rsid w:val="00B05C24"/>
    <w:rsid w:val="00B0606A"/>
    <w:rsid w:val="00B061FA"/>
    <w:rsid w:val="00B06F8B"/>
    <w:rsid w:val="00B10267"/>
    <w:rsid w:val="00B15555"/>
    <w:rsid w:val="00B16912"/>
    <w:rsid w:val="00B21BD8"/>
    <w:rsid w:val="00B27ACE"/>
    <w:rsid w:val="00B35EC5"/>
    <w:rsid w:val="00B372B7"/>
    <w:rsid w:val="00B44E20"/>
    <w:rsid w:val="00B47060"/>
    <w:rsid w:val="00B51EED"/>
    <w:rsid w:val="00B54DFE"/>
    <w:rsid w:val="00B657F7"/>
    <w:rsid w:val="00B70F54"/>
    <w:rsid w:val="00B70F59"/>
    <w:rsid w:val="00B74FAB"/>
    <w:rsid w:val="00B77B52"/>
    <w:rsid w:val="00B90FD8"/>
    <w:rsid w:val="00B93BC7"/>
    <w:rsid w:val="00B94A96"/>
    <w:rsid w:val="00B94B35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3B72"/>
    <w:rsid w:val="00BD43A1"/>
    <w:rsid w:val="00BD6D9C"/>
    <w:rsid w:val="00BE226C"/>
    <w:rsid w:val="00BE32C6"/>
    <w:rsid w:val="00BE4343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19E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5595"/>
    <w:rsid w:val="00C70D6C"/>
    <w:rsid w:val="00C722F9"/>
    <w:rsid w:val="00C734C6"/>
    <w:rsid w:val="00C864A5"/>
    <w:rsid w:val="00C9249F"/>
    <w:rsid w:val="00CA0978"/>
    <w:rsid w:val="00CA11E7"/>
    <w:rsid w:val="00CA2371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189C"/>
    <w:rsid w:val="00CC4E34"/>
    <w:rsid w:val="00CD4FF9"/>
    <w:rsid w:val="00CE2D6C"/>
    <w:rsid w:val="00CE33F8"/>
    <w:rsid w:val="00CE68ED"/>
    <w:rsid w:val="00CE740A"/>
    <w:rsid w:val="00CF47B2"/>
    <w:rsid w:val="00D005E1"/>
    <w:rsid w:val="00D01472"/>
    <w:rsid w:val="00D02337"/>
    <w:rsid w:val="00D0556A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43BB6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331B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40CD"/>
    <w:rsid w:val="00E3794C"/>
    <w:rsid w:val="00E422F6"/>
    <w:rsid w:val="00E44230"/>
    <w:rsid w:val="00E4690D"/>
    <w:rsid w:val="00E5479B"/>
    <w:rsid w:val="00E61870"/>
    <w:rsid w:val="00E63A7D"/>
    <w:rsid w:val="00E66AEB"/>
    <w:rsid w:val="00E67300"/>
    <w:rsid w:val="00E71FED"/>
    <w:rsid w:val="00E7326F"/>
    <w:rsid w:val="00E73A5E"/>
    <w:rsid w:val="00E74D50"/>
    <w:rsid w:val="00E77862"/>
    <w:rsid w:val="00E831EA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E44DE"/>
    <w:rsid w:val="00EE569C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35771"/>
    <w:rsid w:val="00F5080A"/>
    <w:rsid w:val="00F50916"/>
    <w:rsid w:val="00F527FB"/>
    <w:rsid w:val="00F53691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7BBF"/>
    <w:rsid w:val="00FA3526"/>
    <w:rsid w:val="00FB2D55"/>
    <w:rsid w:val="00FB2FBB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14C4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284FA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84FA0"/>
  </w:style>
  <w:style w:type="character" w:styleId="af4">
    <w:name w:val="endnote reference"/>
    <w:basedOn w:val="a0"/>
    <w:semiHidden/>
    <w:unhideWhenUsed/>
    <w:rsid w:val="00284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527A-596F-477B-80A9-6EFC7C43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Камаганова Лариса Олеговна</cp:lastModifiedBy>
  <cp:revision>12</cp:revision>
  <cp:lastPrinted>2015-02-11T09:17:00Z</cp:lastPrinted>
  <dcterms:created xsi:type="dcterms:W3CDTF">2021-11-23T11:09:00Z</dcterms:created>
  <dcterms:modified xsi:type="dcterms:W3CDTF">2021-12-05T12:58:00Z</dcterms:modified>
</cp:coreProperties>
</file>